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FC" w:rsidRDefault="006F44FC" w:rsidP="006F44FC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8B0265" w:rsidRDefault="006F44FC" w:rsidP="006F44FC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 عضو هیأت علمی 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شاغل در ----------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درخواست </w:t>
      </w:r>
      <w:r w:rsidR="008B0265" w:rsidRPr="008B0265">
        <w:rPr>
          <w:rFonts w:cs="B Mitra" w:hint="cs"/>
          <w:sz w:val="28"/>
          <w:szCs w:val="28"/>
          <w:rtl/>
          <w:lang w:bidi="fa-IR"/>
        </w:rPr>
        <w:t xml:space="preserve">صدور </w:t>
      </w:r>
      <w:r w:rsidR="008B0265" w:rsidRPr="008B0265">
        <w:rPr>
          <w:rFonts w:cs="B Mitra" w:hint="cs"/>
          <w:b/>
          <w:bCs/>
          <w:sz w:val="28"/>
          <w:szCs w:val="28"/>
          <w:rtl/>
          <w:lang w:bidi="fa-IR"/>
        </w:rPr>
        <w:t>گواهی اشتغال به کار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 به منظور ارائه به ---------- </w:t>
      </w:r>
      <w:r w:rsidR="0045187F">
        <w:rPr>
          <w:rFonts w:cs="B Mitra" w:hint="cs"/>
          <w:sz w:val="28"/>
          <w:szCs w:val="28"/>
          <w:rtl/>
          <w:lang w:bidi="fa-IR"/>
        </w:rPr>
        <w:t>را دارم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، </w:t>
      </w:r>
      <w:r w:rsidR="008B0265">
        <w:rPr>
          <w:rFonts w:cs="B Mitra" w:hint="cs"/>
          <w:sz w:val="28"/>
          <w:szCs w:val="28"/>
          <w:rtl/>
          <w:lang w:bidi="fa-IR"/>
        </w:rPr>
        <w:t>خواهشمند است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اقدام لازم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در این خصوص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مبذول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فرمایید. </w:t>
      </w:r>
    </w:p>
    <w:p w:rsidR="006F44FC" w:rsidRDefault="006F44FC" w:rsidP="006F44FC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</w:p>
    <w:p w:rsidR="006A1B1D" w:rsidRDefault="006A1B1D" w:rsidP="006F44FC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با تشکر </w:t>
      </w:r>
    </w:p>
    <w:p w:rsidR="006A1B1D" w:rsidRDefault="006A1B1D" w:rsidP="006F44FC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نام و نام خانوادگی </w:t>
      </w:r>
    </w:p>
    <w:p w:rsidR="006A1B1D" w:rsidRPr="006A1B1D" w:rsidRDefault="006A1B1D" w:rsidP="006F44FC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</w:t>
      </w: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تاریخ </w:t>
      </w:r>
    </w:p>
    <w:p w:rsidR="008D092E" w:rsidRDefault="008D092E" w:rsidP="006A1B1D">
      <w:pPr>
        <w:ind w:left="-339" w:right="-540"/>
        <w:rPr>
          <w:rtl/>
          <w:lang w:bidi="fa-IR"/>
        </w:rPr>
      </w:pPr>
    </w:p>
    <w:p w:rsidR="00E64BC1" w:rsidRDefault="00E64BC1" w:rsidP="006A1B1D">
      <w:pPr>
        <w:ind w:left="-339" w:right="-540"/>
        <w:rPr>
          <w:lang w:bidi="fa-IR"/>
        </w:rPr>
      </w:pPr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53D"/>
    <w:multiLevelType w:val="hybridMultilevel"/>
    <w:tmpl w:val="DAA46300"/>
    <w:lvl w:ilvl="0" w:tplc="42B441F6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6D04A35"/>
    <w:multiLevelType w:val="hybridMultilevel"/>
    <w:tmpl w:val="BA0E6578"/>
    <w:lvl w:ilvl="0" w:tplc="D9C88D0E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A25E9"/>
    <w:rsid w:val="000B36F7"/>
    <w:rsid w:val="001722CD"/>
    <w:rsid w:val="0045187F"/>
    <w:rsid w:val="006A1B1D"/>
    <w:rsid w:val="006F44FC"/>
    <w:rsid w:val="007868C9"/>
    <w:rsid w:val="008B0265"/>
    <w:rsid w:val="008D092E"/>
    <w:rsid w:val="00B26D5F"/>
    <w:rsid w:val="00BC391D"/>
    <w:rsid w:val="00E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6</cp:revision>
  <cp:lastPrinted>2019-09-22T07:21:00Z</cp:lastPrinted>
  <dcterms:created xsi:type="dcterms:W3CDTF">2019-09-22T07:28:00Z</dcterms:created>
  <dcterms:modified xsi:type="dcterms:W3CDTF">2019-09-23T05:33:00Z</dcterms:modified>
</cp:coreProperties>
</file>